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AE" w:rsidRPr="0073740A" w:rsidRDefault="001E2EAE" w:rsidP="001E2EAE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73740A">
        <w:rPr>
          <w:rFonts w:ascii="Times New Roman" w:hAnsi="Times New Roman"/>
          <w:b/>
          <w:sz w:val="28"/>
          <w:szCs w:val="28"/>
        </w:rPr>
        <w:t>Тематическое план</w:t>
      </w:r>
      <w:r w:rsidR="00BC7288" w:rsidRPr="0073740A">
        <w:rPr>
          <w:rFonts w:ascii="Times New Roman" w:hAnsi="Times New Roman"/>
          <w:b/>
          <w:sz w:val="28"/>
          <w:szCs w:val="28"/>
        </w:rPr>
        <w:t>и</w:t>
      </w:r>
      <w:r w:rsidR="000C76E8">
        <w:rPr>
          <w:rFonts w:ascii="Times New Roman" w:hAnsi="Times New Roman"/>
          <w:b/>
          <w:sz w:val="28"/>
          <w:szCs w:val="28"/>
        </w:rPr>
        <w:t xml:space="preserve">рование учебного материала на 27 </w:t>
      </w:r>
      <w:r w:rsidRPr="0073740A">
        <w:rPr>
          <w:rFonts w:ascii="Times New Roman" w:hAnsi="Times New Roman"/>
          <w:b/>
          <w:sz w:val="28"/>
          <w:szCs w:val="28"/>
        </w:rPr>
        <w:t xml:space="preserve"> апреля </w:t>
      </w:r>
      <w:r w:rsidR="000C76E8">
        <w:rPr>
          <w:rFonts w:ascii="Times New Roman" w:hAnsi="Times New Roman"/>
          <w:b/>
          <w:sz w:val="28"/>
          <w:szCs w:val="28"/>
        </w:rPr>
        <w:t xml:space="preserve">-  2 мая </w:t>
      </w:r>
      <w:r w:rsidRPr="0073740A">
        <w:rPr>
          <w:rFonts w:ascii="Times New Roman" w:hAnsi="Times New Roman"/>
          <w:b/>
          <w:sz w:val="28"/>
          <w:szCs w:val="28"/>
        </w:rPr>
        <w:t>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A3729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0C76E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Литературное чтение на родном</w:t>
            </w:r>
            <w:r w:rsidR="005A3729"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 язык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</w:tc>
      </w:tr>
      <w:tr w:rsidR="005A3729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9" w:rsidRPr="0073740A" w:rsidRDefault="005A37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5A3729" w:rsidRPr="0073740A" w:rsidRDefault="005A37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A3729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5A3729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5A372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729" w:rsidRPr="0073740A" w:rsidRDefault="000C76E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5A3729" w:rsidRPr="0073740A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1E2EAE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3740A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3740A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3740A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73740A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3740A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73740A" w:rsidRPr="0073740A" w:rsidTr="005A372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0C76E8" w:rsidP="0073740A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1" w:colLast="1"/>
            <w:r>
              <w:rPr>
                <w:rFonts w:ascii="Times New Roman" w:hAnsi="Times New Roman"/>
                <w:sz w:val="28"/>
                <w:szCs w:val="28"/>
              </w:rPr>
              <w:t>02.05</w:t>
            </w:r>
            <w:r w:rsidR="0073740A" w:rsidRPr="0073740A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0C76E8" w:rsidRDefault="000C76E8" w:rsidP="0073740A">
            <w:pPr>
              <w:spacing w:after="0" w:line="240" w:lineRule="auto"/>
              <w:ind w:firstLine="2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C76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Б. </w:t>
            </w:r>
            <w:proofErr w:type="spellStart"/>
            <w:r w:rsidRPr="000C76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Заходер</w:t>
            </w:r>
            <w:proofErr w:type="spellEnd"/>
            <w:r w:rsidRPr="000C76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«Товарищам детям», Э </w:t>
            </w:r>
            <w:proofErr w:type="spellStart"/>
            <w:r w:rsidRPr="000C76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Шим</w:t>
            </w:r>
            <w:proofErr w:type="spellEnd"/>
            <w:r w:rsidRPr="000C76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 Чем встречают весну?». Э. </w:t>
            </w:r>
            <w:proofErr w:type="spellStart"/>
            <w:r w:rsidRPr="000C76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Шим</w:t>
            </w:r>
            <w:proofErr w:type="spellEnd"/>
            <w:r w:rsidRPr="000C76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«Чем пахнет весна».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740A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0C76E8" w:rsidP="007374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Просмотреть </w:t>
            </w:r>
            <w:r w:rsidR="0073740A" w:rsidRPr="0073740A">
              <w:rPr>
                <w:rFonts w:ascii="Times New Roman" w:hAnsi="Times New Roman"/>
                <w:sz w:val="28"/>
                <w:szCs w:val="28"/>
              </w:rPr>
              <w:t>урок,    выполнить задания к уроку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0C76E8" w:rsidP="007374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</w:t>
            </w:r>
            <w:r w:rsidR="0073740A" w:rsidRPr="0073740A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40A" w:rsidRPr="0073740A" w:rsidRDefault="0073740A" w:rsidP="007374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40A">
              <w:rPr>
                <w:rFonts w:ascii="Times New Roman" w:hAnsi="Times New Roman"/>
                <w:sz w:val="28"/>
                <w:szCs w:val="28"/>
              </w:rPr>
              <w:t xml:space="preserve"> Отправить на e-</w:t>
            </w:r>
            <w:proofErr w:type="spellStart"/>
            <w:r w:rsidRPr="0073740A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73740A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по карточке</w:t>
            </w:r>
          </w:p>
        </w:tc>
      </w:tr>
      <w:bookmarkEnd w:id="0"/>
    </w:tbl>
    <w:p w:rsidR="00AA1760" w:rsidRPr="004E3A50" w:rsidRDefault="00AA1760" w:rsidP="001E2EAE">
      <w:pPr>
        <w:rPr>
          <w:rFonts w:ascii="Times New Roman" w:hAnsi="Times New Roman"/>
          <w:sz w:val="28"/>
          <w:szCs w:val="28"/>
        </w:rPr>
      </w:pPr>
    </w:p>
    <w:sectPr w:rsidR="00AA1760" w:rsidRPr="004E3A50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CD"/>
    <w:rsid w:val="000C76E8"/>
    <w:rsid w:val="00167827"/>
    <w:rsid w:val="001E2EAE"/>
    <w:rsid w:val="0020640D"/>
    <w:rsid w:val="004061E8"/>
    <w:rsid w:val="004E3A50"/>
    <w:rsid w:val="005A3729"/>
    <w:rsid w:val="0073740A"/>
    <w:rsid w:val="009E638B"/>
    <w:rsid w:val="00AA1760"/>
    <w:rsid w:val="00BC7288"/>
    <w:rsid w:val="00E92ACD"/>
    <w:rsid w:val="00F0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049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49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049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49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10</cp:revision>
  <dcterms:created xsi:type="dcterms:W3CDTF">2020-04-06T18:20:00Z</dcterms:created>
  <dcterms:modified xsi:type="dcterms:W3CDTF">2020-04-26T11:27:00Z</dcterms:modified>
</cp:coreProperties>
</file>